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44" w:rsidRDefault="00096F44">
      <w:pPr>
        <w:rPr>
          <w:b/>
        </w:rPr>
      </w:pPr>
    </w:p>
    <w:p w:rsidR="00096F44" w:rsidRDefault="00096F44">
      <w:pPr>
        <w:rPr>
          <w:b/>
        </w:rPr>
      </w:pPr>
    </w:p>
    <w:p w:rsidR="00096F44" w:rsidRDefault="00096F44">
      <w:pPr>
        <w:rPr>
          <w:b/>
          <w:sz w:val="10"/>
          <w:szCs w:val="10"/>
        </w:rPr>
      </w:pPr>
    </w:p>
    <w:p w:rsidR="00096F44" w:rsidRDefault="000E0736">
      <w:pPr>
        <w:spacing w:line="360" w:lineRule="auto"/>
        <w:jc w:val="center"/>
      </w:pPr>
      <w:r>
        <w:t>AUTORIZZAZIONE ALLA PARTECIPAZIONE MANOVRA PARCO PNA 2023</w:t>
      </w:r>
    </w:p>
    <w:p w:rsidR="00096F44" w:rsidRDefault="00096F44">
      <w:pPr>
        <w:spacing w:line="360" w:lineRule="auto"/>
        <w:jc w:val="center"/>
        <w:rPr>
          <w:sz w:val="12"/>
          <w:szCs w:val="12"/>
        </w:rPr>
      </w:pPr>
    </w:p>
    <w:p w:rsidR="00096F44" w:rsidRDefault="000E0736">
      <w:pPr>
        <w:spacing w:line="360" w:lineRule="auto"/>
      </w:pPr>
      <w:r>
        <w:t>Il sottoscritto _______________________ in qualità di Presidente del Comitato di _________________ come richiesto nella scheda di partecipazione alla Manovra Parco PNA 202</w:t>
      </w:r>
      <w:r w:rsidR="004522FD">
        <w:t>4</w:t>
      </w:r>
      <w:r>
        <w:t>, preso atto della richiesta pervenuta dal Volontario ______________________________</w:t>
      </w:r>
      <w:r>
        <w:t>______ Socio attivo del Comitato da me rappresentato,</w:t>
      </w:r>
    </w:p>
    <w:p w:rsidR="00096F44" w:rsidRDefault="000E0736">
      <w:pPr>
        <w:tabs>
          <w:tab w:val="left" w:pos="5640"/>
        </w:tabs>
        <w:spacing w:line="360" w:lineRule="auto"/>
        <w:rPr>
          <w:sz w:val="12"/>
          <w:szCs w:val="12"/>
        </w:rPr>
      </w:pPr>
      <w:r>
        <w:tab/>
      </w:r>
    </w:p>
    <w:p w:rsidR="00096F44" w:rsidRDefault="000E0736">
      <w:pPr>
        <w:spacing w:line="360" w:lineRule="auto"/>
        <w:jc w:val="center"/>
        <w:rPr>
          <w:b/>
        </w:rPr>
      </w:pPr>
      <w:r>
        <w:rPr>
          <w:b/>
        </w:rPr>
        <w:t>AUTORIZZA</w:t>
      </w:r>
    </w:p>
    <w:p w:rsidR="00096F44" w:rsidRDefault="00096F44">
      <w:pPr>
        <w:spacing w:line="360" w:lineRule="auto"/>
        <w:jc w:val="center"/>
      </w:pPr>
    </w:p>
    <w:p w:rsidR="00096F44" w:rsidRDefault="000E0736">
      <w:pPr>
        <w:spacing w:line="360" w:lineRule="auto"/>
      </w:pPr>
      <w:bookmarkStart w:id="0" w:name="_heading=h.gjdgxs" w:colFirst="0" w:colLast="0"/>
      <w:bookmarkEnd w:id="0"/>
      <w:r>
        <w:t>Il Volontario _____________________________________ alla partecipazione al campo in modalità (</w:t>
      </w:r>
      <w:r>
        <w:rPr>
          <w:sz w:val="18"/>
          <w:szCs w:val="18"/>
        </w:rPr>
        <w:t>barrare la modalità scelta</w:t>
      </w:r>
      <w:r>
        <w:t>):</w:t>
      </w:r>
    </w:p>
    <w:p w:rsidR="00096F44" w:rsidRDefault="000E0736">
      <w:pPr>
        <w:numPr>
          <w:ilvl w:val="0"/>
          <w:numId w:val="1"/>
        </w:numPr>
        <w:spacing w:after="0" w:line="360" w:lineRule="auto"/>
      </w:pPr>
      <w:bookmarkStart w:id="1" w:name="_heading=h.3g0t51w9yvk4" w:colFirst="0" w:colLast="0"/>
      <w:bookmarkEnd w:id="1"/>
      <w:r>
        <w:t xml:space="preserve"> solo operativa</w:t>
      </w:r>
    </w:p>
    <w:p w:rsidR="00096F44" w:rsidRDefault="000E0736">
      <w:pPr>
        <w:numPr>
          <w:ilvl w:val="0"/>
          <w:numId w:val="1"/>
        </w:numPr>
        <w:spacing w:line="360" w:lineRule="auto"/>
      </w:pPr>
      <w:bookmarkStart w:id="2" w:name="_heading=h.zf1at058m2uq" w:colFirst="0" w:colLast="0"/>
      <w:bookmarkEnd w:id="2"/>
      <w:r>
        <w:t>operativa e formativa</w:t>
      </w:r>
    </w:p>
    <w:p w:rsidR="00096F44" w:rsidRDefault="000E0736">
      <w:pPr>
        <w:spacing w:line="360" w:lineRule="auto"/>
      </w:pPr>
      <w:bookmarkStart w:id="3" w:name="_heading=h.h34y1yvu18cu" w:colFirst="0" w:colLast="0"/>
      <w:bookmarkEnd w:id="3"/>
      <w:r>
        <w:t>che si svolgerà dal ________</w:t>
      </w:r>
      <w:r>
        <w:t>__ al ___________ durante la Manovra Parco PNA 202</w:t>
      </w:r>
      <w:r w:rsidR="004522FD">
        <w:t>4</w:t>
      </w:r>
      <w:bookmarkStart w:id="4" w:name="_GoBack"/>
      <w:bookmarkEnd w:id="4"/>
      <w:r>
        <w:t>.</w:t>
      </w:r>
    </w:p>
    <w:p w:rsidR="00096F44" w:rsidRDefault="00096F44">
      <w:pPr>
        <w:spacing w:line="360" w:lineRule="auto"/>
      </w:pPr>
    </w:p>
    <w:p w:rsidR="00096F44" w:rsidRDefault="000E073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6F44" w:rsidRDefault="000E073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Presidente </w:t>
      </w:r>
    </w:p>
    <w:p w:rsidR="00096F44" w:rsidRDefault="00096F44">
      <w:pPr>
        <w:spacing w:line="360" w:lineRule="auto"/>
      </w:pPr>
    </w:p>
    <w:p w:rsidR="00096F44" w:rsidRDefault="00096F44">
      <w:pPr>
        <w:spacing w:line="360" w:lineRule="auto"/>
      </w:pPr>
    </w:p>
    <w:p w:rsidR="00096F44" w:rsidRDefault="00096F44">
      <w:pPr>
        <w:spacing w:line="360" w:lineRule="auto"/>
      </w:pPr>
    </w:p>
    <w:p w:rsidR="00096F44" w:rsidRDefault="00096F44">
      <w:pPr>
        <w:spacing w:line="360" w:lineRule="auto"/>
      </w:pPr>
    </w:p>
    <w:p w:rsidR="00096F44" w:rsidRDefault="000E0736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101600</wp:posOffset>
                </wp:positionV>
                <wp:extent cx="4472305" cy="1369695"/>
                <wp:effectExtent l="0" t="0" r="0" b="0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4135" y="3109440"/>
                          <a:ext cx="444373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6F44" w:rsidRDefault="000E0736">
                            <w:pPr>
                              <w:spacing w:after="0" w:line="275" w:lineRule="auto"/>
                              <w:ind w:firstLine="708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Associazione della Croce Rossa Italiana – Organizzazione di Volontariato</w:t>
                            </w:r>
                          </w:p>
                          <w:p w:rsidR="00096F44" w:rsidRDefault="000E0736">
                            <w:pPr>
                              <w:spacing w:after="0" w:line="275" w:lineRule="auto"/>
                              <w:ind w:firstLine="708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Comitato ____________</w:t>
                            </w:r>
                          </w:p>
                          <w:p w:rsidR="00096F44" w:rsidRDefault="000E0736">
                            <w:pPr>
                              <w:spacing w:after="0" w:line="275" w:lineRule="auto"/>
                              <w:ind w:firstLine="708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Iscrizione n. ____________ Registro Persone Giuridiche _______</w:t>
                            </w:r>
                          </w:p>
                          <w:p w:rsidR="00096F44" w:rsidRDefault="000E0736">
                            <w:pPr>
                              <w:spacing w:after="0" w:line="275" w:lineRule="auto"/>
                              <w:ind w:firstLine="708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Sede legale: _______________</w:t>
                            </w:r>
                          </w:p>
                          <w:p w:rsidR="00096F44" w:rsidRDefault="000E0736">
                            <w:pPr>
                              <w:spacing w:after="0" w:line="275" w:lineRule="auto"/>
                              <w:ind w:firstLine="708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C.F. e P.IVA ___________</w:t>
                            </w:r>
                          </w:p>
                          <w:p w:rsidR="00096F44" w:rsidRDefault="000E0736">
                            <w:pPr>
                              <w:spacing w:after="0" w:line="275" w:lineRule="auto"/>
                              <w:ind w:firstLine="708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Tel. ______________</w:t>
                            </w:r>
                          </w:p>
                          <w:p w:rsidR="00096F44" w:rsidRDefault="000E0736">
                            <w:pPr>
                              <w:spacing w:after="0" w:line="275" w:lineRule="auto"/>
                              <w:ind w:firstLine="708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Mail: ______________</w:t>
                            </w:r>
                          </w:p>
                          <w:p w:rsidR="00096F44" w:rsidRDefault="000E0736">
                            <w:pPr>
                              <w:spacing w:after="0" w:line="275" w:lineRule="auto"/>
                              <w:ind w:firstLine="708"/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color w:val="0000FF"/>
                                <w:sz w:val="18"/>
                                <w:u w:val="single"/>
                              </w:rPr>
                              <w:t>__________________</w:t>
                            </w:r>
                          </w:p>
                          <w:p w:rsidR="00096F44" w:rsidRDefault="00096F44">
                            <w:pPr>
                              <w:spacing w:after="0" w:line="275" w:lineRule="auto"/>
                              <w:ind w:firstLine="708"/>
                              <w:jc w:val="right"/>
                              <w:textDirection w:val="btLr"/>
                            </w:pPr>
                          </w:p>
                          <w:p w:rsidR="00096F44" w:rsidRDefault="000E0736">
                            <w:pPr>
                              <w:spacing w:after="0"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 </w:t>
                            </w:r>
                          </w:p>
                          <w:p w:rsidR="00096F44" w:rsidRDefault="000E073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096F44" w:rsidRDefault="00096F4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101600</wp:posOffset>
                </wp:positionV>
                <wp:extent cx="4472305" cy="1369695"/>
                <wp:effectExtent b="0" l="0" r="0" t="0"/>
                <wp:wrapNone/>
                <wp:docPr id="4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2305" cy="1369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96F44" w:rsidRDefault="00096F44"/>
    <w:p w:rsidR="00096F44" w:rsidRDefault="000E073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104776</wp:posOffset>
                </wp:positionH>
                <wp:positionV relativeFrom="paragraph">
                  <wp:posOffset>44200</wp:posOffset>
                </wp:positionV>
                <wp:extent cx="767080" cy="409575"/>
                <wp:effectExtent l="0" t="0" r="0" b="0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6748" y="3589500"/>
                          <a:ext cx="7385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6F44" w:rsidRDefault="000E073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CC0000"/>
                                <w:sz w:val="18"/>
                              </w:rPr>
                              <w:t>www.cri.it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44200</wp:posOffset>
                </wp:positionV>
                <wp:extent cx="767080" cy="409575"/>
                <wp:effectExtent b="0" l="0" r="0" t="0"/>
                <wp:wrapNone/>
                <wp:docPr id="4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08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96F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849" w:bottom="851" w:left="851" w:header="85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736" w:rsidRDefault="000E0736">
      <w:pPr>
        <w:spacing w:after="0" w:line="240" w:lineRule="auto"/>
      </w:pPr>
      <w:r>
        <w:separator/>
      </w:r>
    </w:p>
  </w:endnote>
  <w:endnote w:type="continuationSeparator" w:id="0">
    <w:p w:rsidR="000E0736" w:rsidRDefault="000E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F44" w:rsidRDefault="000E0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508000</wp:posOffset>
              </wp:positionH>
              <wp:positionV relativeFrom="paragraph">
                <wp:posOffset>2044700</wp:posOffset>
              </wp:positionV>
              <wp:extent cx="815975" cy="422275"/>
              <wp:effectExtent l="0" t="0" r="0" b="0"/>
              <wp:wrapNone/>
              <wp:docPr id="47" name="Rettangolo 47" descr="www.cri.it&#10;Salvare vite, cambiare mentalità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6F44" w:rsidRDefault="000E0736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C00000"/>
                              <w:sz w:val="18"/>
                            </w:rPr>
                            <w:t>www.cri.it</w:t>
                          </w:r>
                        </w:p>
                        <w:p w:rsidR="00096F44" w:rsidRDefault="000E0736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C00000"/>
                              <w:sz w:val="18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2044700</wp:posOffset>
              </wp:positionV>
              <wp:extent cx="815975" cy="422275"/>
              <wp:effectExtent b="0" l="0" r="0" t="0"/>
              <wp:wrapNone/>
              <wp:docPr descr="www.cri.it&#10;Salvare vite, cambiare mentalità&#10;" id="47" name="image6.png"/>
              <a:graphic>
                <a:graphicData uri="http://schemas.openxmlformats.org/drawingml/2006/picture">
                  <pic:pic>
                    <pic:nvPicPr>
                      <pic:cNvPr descr="www.cri.it&#10;Salvare vite, cambiare mentalità&#10;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975" cy="422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508000</wp:posOffset>
              </wp:positionH>
              <wp:positionV relativeFrom="paragraph">
                <wp:posOffset>2044700</wp:posOffset>
              </wp:positionV>
              <wp:extent cx="815975" cy="422275"/>
              <wp:effectExtent l="0" t="0" r="0" b="0"/>
              <wp:wrapNone/>
              <wp:docPr id="46" name="Rettangolo 46" descr="www.cri.it&#10;Salvare vite, cambiare mentalità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6F44" w:rsidRDefault="000E0736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C00000"/>
                              <w:sz w:val="18"/>
                            </w:rPr>
                            <w:t>www.cri.it</w:t>
                          </w:r>
                        </w:p>
                        <w:p w:rsidR="00096F44" w:rsidRDefault="000E0736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C00000"/>
                              <w:sz w:val="18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2044700</wp:posOffset>
              </wp:positionV>
              <wp:extent cx="815975" cy="422275"/>
              <wp:effectExtent b="0" l="0" r="0" t="0"/>
              <wp:wrapNone/>
              <wp:docPr descr="www.cri.it&#10;Salvare vite, cambiare mentalità&#10;" id="46" name="image5.png"/>
              <a:graphic>
                <a:graphicData uri="http://schemas.openxmlformats.org/drawingml/2006/picture">
                  <pic:pic>
                    <pic:nvPicPr>
                      <pic:cNvPr descr="www.cri.it&#10;Salvare vite, cambiare mentalità&#10;"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975" cy="422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36576" distB="36576" distL="36576" distR="36576" simplePos="0" relativeHeight="251663360" behindDoc="0" locked="0" layoutInCell="1" hidden="0" allowOverlap="1">
          <wp:simplePos x="0" y="0"/>
          <wp:positionH relativeFrom="column">
            <wp:posOffset>188976</wp:posOffset>
          </wp:positionH>
          <wp:positionV relativeFrom="paragraph">
            <wp:posOffset>36576</wp:posOffset>
          </wp:positionV>
          <wp:extent cx="996950" cy="391795"/>
          <wp:effectExtent l="0" t="0" r="0" b="0"/>
          <wp:wrapNone/>
          <wp:docPr id="52" name="image2.png" descr="Un'Italia che aiuta - sfondo tra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'Italia che aiuta - sfondo trasparente"/>
                  <pic:cNvPicPr preferRelativeResize="0"/>
                </pic:nvPicPr>
                <pic:blipFill>
                  <a:blip r:embed="rId3"/>
                  <a:srcRect l="7141" t="14085" r="7142" b="13302"/>
                  <a:stretch>
                    <a:fillRect/>
                  </a:stretch>
                </pic:blipFill>
                <pic:spPr>
                  <a:xfrm>
                    <a:off x="0" y="0"/>
                    <a:ext cx="996950" cy="391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96F44" w:rsidRDefault="00096F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F44" w:rsidRDefault="000E0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2997200</wp:posOffset>
              </wp:positionH>
              <wp:positionV relativeFrom="paragraph">
                <wp:posOffset>-38099</wp:posOffset>
              </wp:positionV>
              <wp:extent cx="3656965" cy="1969135"/>
              <wp:effectExtent l="0" t="0" r="0" b="0"/>
              <wp:wrapNone/>
              <wp:docPr id="45" name="Rettangolo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31805" y="280972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96F44" w:rsidRDefault="000E0736">
                          <w:pPr>
                            <w:spacing w:after="0" w:line="275" w:lineRule="auto"/>
                            <w:ind w:firstLine="708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Associazione della Croce Rossa Italiana</w:t>
                          </w:r>
                        </w:p>
                        <w:p w:rsidR="00096F44" w:rsidRDefault="000E0736">
                          <w:pPr>
                            <w:spacing w:after="0" w:line="275" w:lineRule="auto"/>
                            <w:ind w:firstLine="708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Comitato Area Metropolitana di Roma Capitale</w:t>
                          </w:r>
                        </w:p>
                        <w:p w:rsidR="00096F44" w:rsidRDefault="000E0736">
                          <w:pPr>
                            <w:spacing w:after="0" w:line="275" w:lineRule="auto"/>
                            <w:ind w:firstLine="708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Via Bernardino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Ramazzini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>, 31 - 00151 Roma</w:t>
                          </w:r>
                        </w:p>
                        <w:p w:rsidR="00096F44" w:rsidRDefault="000E0736">
                          <w:pPr>
                            <w:spacing w:after="0" w:line="275" w:lineRule="auto"/>
                            <w:ind w:firstLine="708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e-mail: cp.roma@cri.it  </w:t>
                          </w:r>
                        </w:p>
                        <w:p w:rsidR="00096F44" w:rsidRDefault="000E0736">
                          <w:pPr>
                            <w:spacing w:after="0" w:line="275" w:lineRule="auto"/>
                            <w:ind w:firstLine="708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: 06/55100500 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|  fax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</w:rPr>
                            <w:t>: 06/65741204</w:t>
                          </w:r>
                        </w:p>
                        <w:p w:rsidR="00096F44" w:rsidRDefault="000E0736">
                          <w:pPr>
                            <w:spacing w:after="0" w:line="275" w:lineRule="auto"/>
                            <w:ind w:firstLine="708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C.F. e P.IVA 12658311001</w:t>
                          </w:r>
                        </w:p>
                        <w:p w:rsidR="00096F44" w:rsidRDefault="00096F44">
                          <w:pPr>
                            <w:spacing w:after="0" w:line="275" w:lineRule="auto"/>
                            <w:ind w:firstLine="708"/>
                            <w:jc w:val="right"/>
                            <w:textDirection w:val="btLr"/>
                          </w:pPr>
                        </w:p>
                        <w:p w:rsidR="00096F44" w:rsidRDefault="000E0736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 </w:t>
                          </w:r>
                        </w:p>
                        <w:p w:rsidR="00096F44" w:rsidRDefault="000E073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 </w:t>
                          </w:r>
                        </w:p>
                        <w:p w:rsidR="00096F44" w:rsidRDefault="00096F4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-38099</wp:posOffset>
              </wp:positionV>
              <wp:extent cx="3656965" cy="1969135"/>
              <wp:effectExtent b="0" l="0" r="0" t="0"/>
              <wp:wrapNone/>
              <wp:docPr id="4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6965" cy="1969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1323975" cy="344170"/>
              <wp:effectExtent l="0" t="0" r="0" b="0"/>
              <wp:wrapNone/>
              <wp:docPr id="44" name="Rettango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98300" y="3622203"/>
                        <a:ext cx="129540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6F44" w:rsidRDefault="000E073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CC0000"/>
                              <w:sz w:val="18"/>
                            </w:rPr>
                            <w:t>www.criroma.org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1323975" cy="344170"/>
              <wp:effectExtent b="0" l="0" r="0" t="0"/>
              <wp:wrapNone/>
              <wp:docPr id="4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3975" cy="344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736" w:rsidRDefault="000E0736">
      <w:pPr>
        <w:spacing w:after="0" w:line="240" w:lineRule="auto"/>
      </w:pPr>
      <w:r>
        <w:separator/>
      </w:r>
    </w:p>
  </w:footnote>
  <w:footnote w:type="continuationSeparator" w:id="0">
    <w:p w:rsidR="000E0736" w:rsidRDefault="000E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F44" w:rsidRDefault="00096F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096F44" w:rsidRDefault="000E0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1879600</wp:posOffset>
              </wp:positionH>
              <wp:positionV relativeFrom="paragraph">
                <wp:posOffset>-50799</wp:posOffset>
              </wp:positionV>
              <wp:extent cx="3246755" cy="670560"/>
              <wp:effectExtent l="0" t="0" r="0" b="0"/>
              <wp:wrapNone/>
              <wp:docPr id="50" name="Rettangol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6910" y="3459008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6F44" w:rsidRDefault="000E073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Croce Rossa Italiana</w:t>
                          </w:r>
                        </w:p>
                        <w:p w:rsidR="00096F44" w:rsidRDefault="000E073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Comitato ______________</w:t>
                          </w:r>
                        </w:p>
                        <w:p w:rsidR="00096F44" w:rsidRDefault="000E073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Ufficio di Presidenza </w:t>
                          </w:r>
                        </w:p>
                        <w:p w:rsidR="00096F44" w:rsidRDefault="00096F4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-50799</wp:posOffset>
              </wp:positionV>
              <wp:extent cx="3246755" cy="670560"/>
              <wp:effectExtent b="0" l="0" r="0" t="0"/>
              <wp:wrapNone/>
              <wp:docPr id="50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6755" cy="670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5031740</wp:posOffset>
          </wp:positionH>
          <wp:positionV relativeFrom="paragraph">
            <wp:posOffset>-263522</wp:posOffset>
          </wp:positionV>
          <wp:extent cx="1038225" cy="1063625"/>
          <wp:effectExtent l="0" t="0" r="0" b="0"/>
          <wp:wrapSquare wrapText="bothSides" distT="0" distB="0" distL="114300" distR="114300"/>
          <wp:docPr id="53" name="image1.png" descr="Macintosh HD:Users:matteomicucci:Desktop:1000w:1-logo-carta-intest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matteomicucci:Desktop:1000w:1-logo-carta-intestat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1063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96F44" w:rsidRDefault="00096F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F44" w:rsidRDefault="000E0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1879600</wp:posOffset>
              </wp:positionH>
              <wp:positionV relativeFrom="paragraph">
                <wp:posOffset>152400</wp:posOffset>
              </wp:positionV>
              <wp:extent cx="3246755" cy="670560"/>
              <wp:effectExtent l="0" t="0" r="0" b="0"/>
              <wp:wrapNone/>
              <wp:docPr id="51" name="Rettangol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6910" y="3459008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6F44" w:rsidRDefault="000E073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Croce Rossa Italiana</w:t>
                          </w:r>
                        </w:p>
                        <w:p w:rsidR="00096F44" w:rsidRDefault="000E073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Comitato Area Metropolitana di Roma Capitale</w:t>
                          </w:r>
                        </w:p>
                        <w:p w:rsidR="00096F44" w:rsidRDefault="000E073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Il Presidente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152400</wp:posOffset>
              </wp:positionV>
              <wp:extent cx="3246755" cy="670560"/>
              <wp:effectExtent b="0" l="0" r="0" t="0"/>
              <wp:wrapNone/>
              <wp:docPr id="5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6755" cy="670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133D"/>
    <w:multiLevelType w:val="multilevel"/>
    <w:tmpl w:val="7AAA362A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44"/>
    <w:rsid w:val="00096F44"/>
    <w:rsid w:val="000E0736"/>
    <w:rsid w:val="0045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AFAA"/>
  <w15:docId w15:val="{B660C322-1F51-4DFF-8D83-62C4BAFF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3979"/>
  </w:style>
  <w:style w:type="paragraph" w:styleId="Titolo1">
    <w:name w:val="heading 1"/>
    <w:basedOn w:val="Normale"/>
    <w:next w:val="Normale"/>
    <w:link w:val="Titolo1Carattere"/>
    <w:uiPriority w:val="9"/>
    <w:qFormat/>
    <w:rsid w:val="002E5EA5"/>
    <w:pPr>
      <w:keepNext/>
      <w:keepLines/>
      <w:numPr>
        <w:numId w:val="1"/>
      </w:numPr>
      <w:spacing w:before="600" w:after="0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itolo2">
    <w:name w:val="heading 2"/>
    <w:basedOn w:val="Titolo1"/>
    <w:next w:val="Normale"/>
    <w:link w:val="Titolo2Carattere"/>
    <w:uiPriority w:val="9"/>
    <w:semiHidden/>
    <w:unhideWhenUsed/>
    <w:qFormat/>
    <w:rsid w:val="00216171"/>
    <w:pPr>
      <w:numPr>
        <w:ilvl w:val="1"/>
      </w:numPr>
      <w:ind w:left="431" w:hanging="431"/>
      <w:outlineLvl w:val="1"/>
    </w:pPr>
    <w:rPr>
      <w:caps w:val="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3D3F03"/>
    <w:pPr>
      <w:spacing w:after="0"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03A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eastAsia="Calibri"/>
      <w:noProof/>
      <w:lang w:eastAsia="en-US"/>
    </w:rPr>
  </w:style>
  <w:style w:type="paragraph" w:styleId="Nessunaspaziatura">
    <w:name w:val="No Spacing"/>
    <w:uiPriority w:val="1"/>
    <w:qFormat/>
    <w:rsid w:val="003723E7"/>
    <w:rPr>
      <w:rFonts w:asciiTheme="minorHAnsi" w:hAnsiTheme="minorHAnsi"/>
    </w:rPr>
  </w:style>
  <w:style w:type="table" w:styleId="Grigliatabella">
    <w:name w:val="Table Grid"/>
    <w:basedOn w:val="Tabellanormale"/>
    <w:rsid w:val="0087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E5EA5"/>
    <w:rPr>
      <w:rFonts w:ascii="Arial" w:eastAsiaTheme="majorEastAsia" w:hAnsi="Arial" w:cstheme="majorBidi"/>
      <w:b/>
      <w:caps/>
      <w:sz w:val="24"/>
      <w:szCs w:val="32"/>
    </w:rPr>
  </w:style>
  <w:style w:type="character" w:styleId="Testosegnaposto">
    <w:name w:val="Placeholder Text"/>
    <w:basedOn w:val="Carpredefinitoparagrafo"/>
    <w:uiPriority w:val="99"/>
    <w:semiHidden/>
    <w:rsid w:val="00875BE9"/>
    <w:rPr>
      <w:color w:val="808080"/>
    </w:rPr>
  </w:style>
  <w:style w:type="paragraph" w:styleId="Titolosommario">
    <w:name w:val="TOC Heading"/>
    <w:basedOn w:val="Titolo1"/>
    <w:next w:val="Normale"/>
    <w:uiPriority w:val="39"/>
    <w:unhideWhenUsed/>
    <w:qFormat/>
    <w:rsid w:val="00C35B8E"/>
    <w:pPr>
      <w:numPr>
        <w:numId w:val="0"/>
      </w:numPr>
      <w:spacing w:after="360" w:line="259" w:lineRule="auto"/>
      <w:outlineLvl w:val="9"/>
    </w:pPr>
    <w:rPr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B4033B"/>
    <w:pPr>
      <w:tabs>
        <w:tab w:val="left" w:pos="440"/>
        <w:tab w:val="right" w:leader="dot" w:pos="10196"/>
      </w:tabs>
      <w:spacing w:after="100"/>
    </w:pPr>
  </w:style>
  <w:style w:type="character" w:customStyle="1" w:styleId="TitoloCarattere">
    <w:name w:val="Titolo Carattere"/>
    <w:basedOn w:val="Carpredefinitoparagrafo"/>
    <w:link w:val="Titolo"/>
    <w:uiPriority w:val="10"/>
    <w:rsid w:val="003D3F03"/>
    <w:rPr>
      <w:rFonts w:ascii="Arial" w:eastAsiaTheme="majorEastAsia" w:hAnsi="Arial" w:cstheme="majorBidi"/>
      <w:b/>
      <w:caps/>
      <w:spacing w:val="-10"/>
      <w:kern w:val="28"/>
      <w:sz w:val="3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6171"/>
    <w:rPr>
      <w:rFonts w:ascii="Arial" w:eastAsiaTheme="majorEastAsia" w:hAnsi="Arial" w:cstheme="majorBidi"/>
      <w:b/>
      <w:sz w:val="24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3D3F03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62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6222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6222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297EB4"/>
    <w:pPr>
      <w:spacing w:line="240" w:lineRule="auto"/>
      <w:jc w:val="center"/>
    </w:pPr>
    <w:rPr>
      <w:i/>
      <w:iCs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43E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3E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3EB1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E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EB1"/>
    <w:rPr>
      <w:rFonts w:ascii="Arial" w:hAnsi="Arial"/>
      <w:b/>
      <w:bCs/>
    </w:rPr>
  </w:style>
  <w:style w:type="paragraph" w:styleId="NormaleWeb">
    <w:name w:val="Normal (Web)"/>
    <w:basedOn w:val="Normale"/>
    <w:uiPriority w:val="99"/>
    <w:semiHidden/>
    <w:unhideWhenUsed/>
    <w:rsid w:val="00B97E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280A1E"/>
  </w:style>
  <w:style w:type="paragraph" w:customStyle="1" w:styleId="Sottotitolotabella">
    <w:name w:val="Sottotitolo tabella"/>
    <w:basedOn w:val="Normale"/>
    <w:link w:val="SottotitolotabellaCarattere"/>
    <w:qFormat/>
    <w:rsid w:val="00297EB4"/>
    <w:pPr>
      <w:jc w:val="center"/>
    </w:pPr>
  </w:style>
  <w:style w:type="character" w:customStyle="1" w:styleId="SottotitolotabellaCarattere">
    <w:name w:val="Sottotitolo tabella Carattere"/>
    <w:basedOn w:val="Carpredefinitoparagrafo"/>
    <w:link w:val="Sottotitolotabella"/>
    <w:rsid w:val="00297EB4"/>
    <w:rPr>
      <w:rFonts w:ascii="Arial" w:hAnsi="Arial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1lLx0IbklWowESwaAztSmbNDDg==">AMUW2mVRg9lYAwLHA0WkTTPE1X00PQr49PmWsTdyBxSty6XuUF91WBE9UFr9qHgdkVHlqJL6Wl52cYf0Y5imyWvGIvZ8giOOVrf4CvytOMZ2AJAMcxQv1XOzXA+AJEWvE+vo0+GLZtzB0PgLlezpUH2Q0CKJgWa6GILI14Htqj43HXJlc83AXexqfrZPMGjGlhBLzT37VFAJ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Croce Rossa Italiana - Comitato Nazionale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Piccinno</dc:creator>
  <cp:lastModifiedBy>Daiana Mattioli</cp:lastModifiedBy>
  <cp:revision>2</cp:revision>
  <dcterms:created xsi:type="dcterms:W3CDTF">2024-06-24T12:55:00Z</dcterms:created>
  <dcterms:modified xsi:type="dcterms:W3CDTF">2024-06-24T12:55:00Z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e">
    <vt:lpwstr>1</vt:lpwstr>
  </property>
  <property fmtid="{D5CDD505-2E9C-101B-9397-08002B2CF9AE}" pid="3" name="Data completamento">
    <vt:filetime>2016-12-31T23:00:00Z</vt:filetime>
  </property>
</Properties>
</file>